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3E75" w14:textId="513EDA68" w:rsidR="00BB0B09" w:rsidRDefault="00E907A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13675" wp14:editId="2222D78D">
                <wp:simplePos x="0" y="0"/>
                <wp:positionH relativeFrom="margin">
                  <wp:posOffset>-50800</wp:posOffset>
                </wp:positionH>
                <wp:positionV relativeFrom="paragraph">
                  <wp:posOffset>3810000</wp:posOffset>
                </wp:positionV>
                <wp:extent cx="3058160" cy="1651000"/>
                <wp:effectExtent l="0" t="0" r="2794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6BE0" w14:textId="75715C17" w:rsidR="00674A6E" w:rsidRPr="00020AF7" w:rsidRDefault="00176F03" w:rsidP="00674A6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As Mathematicians………</w:t>
                            </w:r>
                          </w:p>
                          <w:p w14:paraId="0C350B62" w14:textId="15C551AB" w:rsidR="005C6276" w:rsidRPr="00020AF7" w:rsidRDefault="00D23DBB" w:rsidP="005C62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F76EA">
                              <w:rPr>
                                <w:rFonts w:ascii="Comic Sans MS" w:hAnsi="Comic Sans MS"/>
                              </w:rPr>
                              <w:t xml:space="preserve">We will </w:t>
                            </w:r>
                            <w:r w:rsidR="001F76EA" w:rsidRPr="001F76EA">
                              <w:rPr>
                                <w:rFonts w:ascii="Comic Sans MS" w:hAnsi="Comic Sans MS"/>
                              </w:rPr>
                              <w:t xml:space="preserve">be </w:t>
                            </w:r>
                            <w:r w:rsidR="005C6276">
                              <w:rPr>
                                <w:rFonts w:ascii="Comic Sans MS" w:hAnsi="Comic Sans MS"/>
                              </w:rPr>
                              <w:t>developing our understanding of</w:t>
                            </w:r>
                            <w:r w:rsidR="002E5E8F">
                              <w:rPr>
                                <w:rFonts w:ascii="Comic Sans MS" w:hAnsi="Comic Sans MS"/>
                              </w:rPr>
                              <w:t xml:space="preserve"> numbers and place value</w:t>
                            </w:r>
                            <w:r w:rsidR="009A6BE3">
                              <w:rPr>
                                <w:rFonts w:ascii="Comic Sans MS" w:hAnsi="Comic Sans MS" w:cstheme="minorHAnsi"/>
                              </w:rPr>
                              <w:t xml:space="preserve"> by recognising the value of each digit, finding more or less than a given number as well as working out addition and subtraction</w:t>
                            </w:r>
                            <w:r w:rsidR="005B6C0F">
                              <w:rPr>
                                <w:rFonts w:ascii="Comic Sans MS" w:hAnsi="Comic Sans MS" w:cstheme="minorHAnsi"/>
                              </w:rPr>
                              <w:t xml:space="preserve"> using different mathematical methods. </w:t>
                            </w:r>
                            <w:r w:rsidR="005C6276" w:rsidRPr="00E0152A">
                              <w:rPr>
                                <w:rFonts w:ascii="Comic Sans MS" w:hAnsi="Comic Sans MS" w:cstheme="minorHAnsi"/>
                              </w:rPr>
                              <w:t xml:space="preserve"> </w:t>
                            </w:r>
                          </w:p>
                          <w:p w14:paraId="188D3C3F" w14:textId="77777777" w:rsidR="005C6276" w:rsidRPr="001F76EA" w:rsidRDefault="005C6276" w:rsidP="00674A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136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pt;margin-top:300pt;width:240.8pt;height:1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" strokecolor="#7030a0" strokeweight="1.5pt">
                <v:textbox>
                  <w:txbxContent>
                    <w:p w14:paraId="78386BE0" w14:textId="75715C17" w:rsidR="00674A6E" w:rsidRPr="00020AF7" w:rsidRDefault="00176F03" w:rsidP="00674A6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As Mathematicians………</w:t>
                      </w:r>
                    </w:p>
                    <w:p w14:paraId="0C350B62" w14:textId="15C551AB" w:rsidR="005C6276" w:rsidRPr="00020AF7" w:rsidRDefault="00D23DBB" w:rsidP="005C6276">
                      <w:pPr>
                        <w:rPr>
                          <w:rFonts w:ascii="Comic Sans MS" w:hAnsi="Comic Sans MS"/>
                        </w:rPr>
                      </w:pPr>
                      <w:r w:rsidRPr="001F76EA">
                        <w:rPr>
                          <w:rFonts w:ascii="Comic Sans MS" w:hAnsi="Comic Sans MS"/>
                        </w:rPr>
                        <w:t xml:space="preserve">We will </w:t>
                      </w:r>
                      <w:r w:rsidR="001F76EA" w:rsidRPr="001F76EA">
                        <w:rPr>
                          <w:rFonts w:ascii="Comic Sans MS" w:hAnsi="Comic Sans MS"/>
                        </w:rPr>
                        <w:t xml:space="preserve">be </w:t>
                      </w:r>
                      <w:r w:rsidR="005C6276">
                        <w:rPr>
                          <w:rFonts w:ascii="Comic Sans MS" w:hAnsi="Comic Sans MS"/>
                        </w:rPr>
                        <w:t>developing our understanding of</w:t>
                      </w:r>
                      <w:r w:rsidR="002E5E8F">
                        <w:rPr>
                          <w:rFonts w:ascii="Comic Sans MS" w:hAnsi="Comic Sans MS"/>
                        </w:rPr>
                        <w:t xml:space="preserve"> numbers and place value</w:t>
                      </w:r>
                      <w:r w:rsidR="009A6BE3">
                        <w:rPr>
                          <w:rFonts w:ascii="Comic Sans MS" w:hAnsi="Comic Sans MS" w:cstheme="minorHAnsi"/>
                        </w:rPr>
                        <w:t xml:space="preserve"> by recognising the value of each digit, finding more or less than a given number as well as working out addition and subtraction</w:t>
                      </w:r>
                      <w:r w:rsidR="005B6C0F">
                        <w:rPr>
                          <w:rFonts w:ascii="Comic Sans MS" w:hAnsi="Comic Sans MS" w:cstheme="minorHAnsi"/>
                        </w:rPr>
                        <w:t xml:space="preserve"> using different mathematical methods. </w:t>
                      </w:r>
                      <w:r w:rsidR="005C6276" w:rsidRPr="00E0152A">
                        <w:rPr>
                          <w:rFonts w:ascii="Comic Sans MS" w:hAnsi="Comic Sans MS" w:cstheme="minorHAnsi"/>
                        </w:rPr>
                        <w:t xml:space="preserve"> </w:t>
                      </w:r>
                    </w:p>
                    <w:p w14:paraId="188D3C3F" w14:textId="77777777" w:rsidR="005C6276" w:rsidRPr="001F76EA" w:rsidRDefault="005C6276" w:rsidP="00674A6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76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6C61A8" wp14:editId="0BA8337B">
                <wp:simplePos x="0" y="0"/>
                <wp:positionH relativeFrom="margin">
                  <wp:posOffset>-209550</wp:posOffset>
                </wp:positionH>
                <wp:positionV relativeFrom="paragraph">
                  <wp:posOffset>1733550</wp:posOffset>
                </wp:positionV>
                <wp:extent cx="3058160" cy="2051050"/>
                <wp:effectExtent l="0" t="0" r="2794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8152" w14:textId="6D77FA4B" w:rsidR="00674A6E" w:rsidRPr="00020AF7" w:rsidRDefault="00EE424D" w:rsidP="00674A6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As Writers </w:t>
                            </w:r>
                            <w:r w:rsidR="00674A6E" w:rsidRPr="00020AF7">
                              <w:rPr>
                                <w:rFonts w:ascii="Comic Sans MS" w:hAnsi="Comic Sans MS"/>
                                <w:b/>
                              </w:rPr>
                              <w:t>we will…</w:t>
                            </w:r>
                          </w:p>
                          <w:p w14:paraId="3B8DE9CD" w14:textId="71322283" w:rsidR="002C2283" w:rsidRDefault="00C4735A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Explore </w:t>
                            </w:r>
                            <w:proofErr w:type="gramStart"/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>topic based</w:t>
                            </w:r>
                            <w:proofErr w:type="gramEnd"/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books and stories</w:t>
                            </w:r>
                            <w:r w:rsidR="006D3885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including </w:t>
                            </w:r>
                            <w:r w:rsidR="00AB1C53">
                              <w:rPr>
                                <w:rFonts w:ascii="Comic Sans MS" w:hAnsi="Comic Sans MS"/>
                                <w:sz w:val="20"/>
                              </w:rPr>
                              <w:t>Aliens in Underpants save the world</w:t>
                            </w:r>
                            <w:r w:rsidR="0072137F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  <w:r w:rsidR="006D3885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We will </w:t>
                            </w: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>creat</w:t>
                            </w:r>
                            <w:r w:rsidR="006D3885">
                              <w:rPr>
                                <w:rFonts w:ascii="Comic Sans MS" w:hAnsi="Comic Sans MS"/>
                                <w:sz w:val="20"/>
                              </w:rPr>
                              <w:t>e</w:t>
                            </w: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our own</w:t>
                            </w:r>
                            <w:r w:rsidR="00B80EC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narratives and versions of the stories</w:t>
                            </w:r>
                            <w:r w:rsidR="0073788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, we will look at </w:t>
                            </w:r>
                            <w:r w:rsidR="007D074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how we plan our writing, and how we can edit </w:t>
                            </w:r>
                            <w:r w:rsidR="00EA7C4D">
                              <w:rPr>
                                <w:rFonts w:ascii="Comic Sans MS" w:hAnsi="Comic Sans MS"/>
                                <w:sz w:val="20"/>
                              </w:rPr>
                              <w:t>and redraft our work.</w:t>
                            </w:r>
                          </w:p>
                          <w:p w14:paraId="71E42B8D" w14:textId="16FA1FF4" w:rsidR="00EE424D" w:rsidRPr="00C4735A" w:rsidRDefault="00C4735A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We will share </w:t>
                            </w:r>
                            <w:r w:rsidR="007C4B3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and understand </w:t>
                            </w:r>
                            <w:r w:rsidR="00027A4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features of </w:t>
                            </w:r>
                            <w:r w:rsidRPr="00C4735A">
                              <w:rPr>
                                <w:rFonts w:ascii="Comic Sans MS" w:hAnsi="Comic Sans MS"/>
                                <w:sz w:val="20"/>
                              </w:rPr>
                              <w:t>different types of poetry</w:t>
                            </w:r>
                            <w:r w:rsidR="0070578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027A4F">
                              <w:rPr>
                                <w:rFonts w:ascii="Comic Sans MS" w:hAnsi="Comic Sans MS"/>
                                <w:sz w:val="20"/>
                              </w:rPr>
                              <w:t>and how</w:t>
                            </w:r>
                            <w:r w:rsidR="00FA762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027A4F">
                              <w:rPr>
                                <w:rFonts w:ascii="Comic Sans MS" w:hAnsi="Comic Sans MS"/>
                                <w:sz w:val="20"/>
                              </w:rPr>
                              <w:t>au</w:t>
                            </w:r>
                            <w:r w:rsidR="00FA762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thors </w:t>
                            </w:r>
                            <w:r w:rsidR="0048647D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incorporate poetry into their stories.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1A8" id="Text Box 2" o:spid="_x0000_s1027" type="#_x0000_t202" style="position:absolute;margin-left:-16.5pt;margin-top:136.5pt;width:240.8pt;height:1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" strokecolor="#7030a0" strokeweight="1.5pt">
                <v:textbox>
                  <w:txbxContent>
                    <w:p w14:paraId="223A8152" w14:textId="6D77FA4B" w:rsidR="00674A6E" w:rsidRPr="00020AF7" w:rsidRDefault="00EE424D" w:rsidP="00674A6E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 xml:space="preserve">As Writers </w:t>
                      </w:r>
                      <w:r w:rsidR="00674A6E" w:rsidRPr="00020AF7">
                        <w:rPr>
                          <w:rFonts w:ascii="Comic Sans MS" w:hAnsi="Comic Sans MS"/>
                          <w:b/>
                        </w:rPr>
                        <w:t>we will…</w:t>
                      </w:r>
                    </w:p>
                    <w:p w14:paraId="3B8DE9CD" w14:textId="71322283" w:rsidR="002C2283" w:rsidRDefault="00C4735A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Explore </w:t>
                      </w:r>
                      <w:proofErr w:type="gramStart"/>
                      <w:r w:rsidRPr="00C4735A">
                        <w:rPr>
                          <w:rFonts w:ascii="Comic Sans MS" w:hAnsi="Comic Sans MS"/>
                          <w:sz w:val="20"/>
                        </w:rPr>
                        <w:t>topic based</w:t>
                      </w:r>
                      <w:proofErr w:type="gramEnd"/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 books and stories</w:t>
                      </w:r>
                      <w:r w:rsidR="006D3885">
                        <w:rPr>
                          <w:rFonts w:ascii="Comic Sans MS" w:hAnsi="Comic Sans MS"/>
                          <w:sz w:val="20"/>
                        </w:rPr>
                        <w:t xml:space="preserve"> including </w:t>
                      </w:r>
                      <w:r w:rsidR="00AB1C53">
                        <w:rPr>
                          <w:rFonts w:ascii="Comic Sans MS" w:hAnsi="Comic Sans MS"/>
                          <w:sz w:val="20"/>
                        </w:rPr>
                        <w:t>Aliens in Underpants save the world</w:t>
                      </w:r>
                      <w:r w:rsidR="0072137F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  <w:r w:rsidR="006D3885">
                        <w:rPr>
                          <w:rFonts w:ascii="Comic Sans MS" w:hAnsi="Comic Sans MS"/>
                          <w:sz w:val="20"/>
                        </w:rPr>
                        <w:t xml:space="preserve"> We will </w:t>
                      </w:r>
                      <w:r w:rsidRPr="00C4735A">
                        <w:rPr>
                          <w:rFonts w:ascii="Comic Sans MS" w:hAnsi="Comic Sans MS"/>
                          <w:sz w:val="20"/>
                        </w:rPr>
                        <w:t>creat</w:t>
                      </w:r>
                      <w:r w:rsidR="006D3885">
                        <w:rPr>
                          <w:rFonts w:ascii="Comic Sans MS" w:hAnsi="Comic Sans MS"/>
                          <w:sz w:val="20"/>
                        </w:rPr>
                        <w:t>e</w:t>
                      </w:r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 our own</w:t>
                      </w:r>
                      <w:r w:rsidR="00B80EC9">
                        <w:rPr>
                          <w:rFonts w:ascii="Comic Sans MS" w:hAnsi="Comic Sans MS"/>
                          <w:sz w:val="20"/>
                        </w:rPr>
                        <w:t xml:space="preserve"> narratives and versions of the stories</w:t>
                      </w:r>
                      <w:r w:rsidR="00737884">
                        <w:rPr>
                          <w:rFonts w:ascii="Comic Sans MS" w:hAnsi="Comic Sans MS"/>
                          <w:sz w:val="20"/>
                        </w:rPr>
                        <w:t xml:space="preserve">, we will look at </w:t>
                      </w:r>
                      <w:r w:rsidR="007D0749">
                        <w:rPr>
                          <w:rFonts w:ascii="Comic Sans MS" w:hAnsi="Comic Sans MS"/>
                          <w:sz w:val="20"/>
                        </w:rPr>
                        <w:t xml:space="preserve">how we plan our writing, and how we can edit </w:t>
                      </w:r>
                      <w:r w:rsidR="00EA7C4D">
                        <w:rPr>
                          <w:rFonts w:ascii="Comic Sans MS" w:hAnsi="Comic Sans MS"/>
                          <w:sz w:val="20"/>
                        </w:rPr>
                        <w:t>and redraft our work.</w:t>
                      </w:r>
                    </w:p>
                    <w:p w14:paraId="71E42B8D" w14:textId="16FA1FF4" w:rsidR="00EE424D" w:rsidRPr="00C4735A" w:rsidRDefault="00C4735A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4735A">
                        <w:rPr>
                          <w:rFonts w:ascii="Comic Sans MS" w:hAnsi="Comic Sans MS"/>
                          <w:sz w:val="20"/>
                        </w:rPr>
                        <w:t xml:space="preserve">We will share </w:t>
                      </w:r>
                      <w:r w:rsidR="007C4B3A">
                        <w:rPr>
                          <w:rFonts w:ascii="Comic Sans MS" w:hAnsi="Comic Sans MS"/>
                          <w:sz w:val="20"/>
                        </w:rPr>
                        <w:t xml:space="preserve">and understand </w:t>
                      </w:r>
                      <w:r w:rsidR="00027A4F">
                        <w:rPr>
                          <w:rFonts w:ascii="Comic Sans MS" w:hAnsi="Comic Sans MS"/>
                          <w:sz w:val="20"/>
                        </w:rPr>
                        <w:t xml:space="preserve">features of </w:t>
                      </w:r>
                      <w:r w:rsidRPr="00C4735A">
                        <w:rPr>
                          <w:rFonts w:ascii="Comic Sans MS" w:hAnsi="Comic Sans MS"/>
                          <w:sz w:val="20"/>
                        </w:rPr>
                        <w:t>different types of poetry</w:t>
                      </w:r>
                      <w:r w:rsidR="0070578A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027A4F">
                        <w:rPr>
                          <w:rFonts w:ascii="Comic Sans MS" w:hAnsi="Comic Sans MS"/>
                          <w:sz w:val="20"/>
                        </w:rPr>
                        <w:t>and how</w:t>
                      </w:r>
                      <w:r w:rsidR="00FA7620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027A4F">
                        <w:rPr>
                          <w:rFonts w:ascii="Comic Sans MS" w:hAnsi="Comic Sans MS"/>
                          <w:sz w:val="20"/>
                        </w:rPr>
                        <w:t>au</w:t>
                      </w:r>
                      <w:r w:rsidR="00FA7620">
                        <w:rPr>
                          <w:rFonts w:ascii="Comic Sans MS" w:hAnsi="Comic Sans MS"/>
                          <w:sz w:val="20"/>
                        </w:rPr>
                        <w:t xml:space="preserve">thors </w:t>
                      </w:r>
                      <w:r w:rsidR="0048647D">
                        <w:rPr>
                          <w:rFonts w:ascii="Comic Sans MS" w:hAnsi="Comic Sans MS"/>
                          <w:sz w:val="20"/>
                        </w:rPr>
                        <w:t xml:space="preserve">incorporate poetry into their stories.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A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29F366" wp14:editId="00DD51F4">
                <wp:simplePos x="0" y="0"/>
                <wp:positionH relativeFrom="margin">
                  <wp:align>right</wp:align>
                </wp:positionH>
                <wp:positionV relativeFrom="margin">
                  <wp:posOffset>5293360</wp:posOffset>
                </wp:positionV>
                <wp:extent cx="2710815" cy="1609725"/>
                <wp:effectExtent l="0" t="0" r="1333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FC9C" w14:textId="6DB76AE1" w:rsidR="007E529A" w:rsidRDefault="005841B6" w:rsidP="007E529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As </w:t>
                            </w:r>
                            <w:r w:rsidR="004B22E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Artists </w:t>
                            </w:r>
                            <w:r w:rsidR="007E529A">
                              <w:rPr>
                                <w:rFonts w:ascii="Comic Sans MS" w:hAnsi="Comic Sans MS"/>
                                <w:sz w:val="24"/>
                              </w:rPr>
                              <w:t>we will…</w:t>
                            </w:r>
                          </w:p>
                          <w:p w14:paraId="308C39CB" w14:textId="752E4340" w:rsidR="005C6276" w:rsidRPr="005C6276" w:rsidRDefault="00351557" w:rsidP="007E529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Explore topic related artists to </w:t>
                            </w:r>
                            <w:r w:rsidR="00186A4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identify different </w:t>
                            </w:r>
                            <w:r w:rsidR="005C627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techniques including creating </w:t>
                            </w:r>
                            <w:r w:rsidR="00CC44F8">
                              <w:rPr>
                                <w:rFonts w:ascii="Comic Sans MS" w:hAnsi="Comic Sans MS"/>
                                <w:sz w:val="20"/>
                              </w:rPr>
                              <w:t>individual</w:t>
                            </w:r>
                            <w:r w:rsidR="001D7AB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, and group collages, and exploring </w:t>
                            </w:r>
                            <w:r w:rsidR="00EC470A">
                              <w:rPr>
                                <w:rFonts w:ascii="Comic Sans MS" w:hAnsi="Comic Sans MS"/>
                                <w:sz w:val="20"/>
                              </w:rPr>
                              <w:t>a range</w:t>
                            </w:r>
                            <w:r w:rsidR="001D7AB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of materials and textures </w:t>
                            </w:r>
                            <w:proofErr w:type="spellStart"/>
                            <w:r w:rsidR="00442DDD">
                              <w:rPr>
                                <w:rFonts w:ascii="Comic Sans MS" w:hAnsi="Comic Sans MS"/>
                                <w:sz w:val="20"/>
                              </w:rPr>
                              <w:t>we</w:t>
                            </w:r>
                            <w:r w:rsidR="001D7AB4">
                              <w:rPr>
                                <w:rFonts w:ascii="Comic Sans MS" w:hAnsi="Comic Sans MS"/>
                                <w:sz w:val="20"/>
                              </w:rPr>
                              <w:t>can</w:t>
                            </w:r>
                            <w:proofErr w:type="spellEnd"/>
                            <w:r w:rsidR="001D7AB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use.</w:t>
                            </w:r>
                            <w:r w:rsidR="0070578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F366" id="Text Box 12" o:spid="_x0000_s1028" type="#_x0000_t202" style="position:absolute;margin-left:162.25pt;margin-top:416.8pt;width:213.45pt;height:126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" strokecolor="#7030a0" strokeweight="1.5pt">
                <v:textbox>
                  <w:txbxContent>
                    <w:p w14:paraId="12D4FC9C" w14:textId="6DB76AE1" w:rsidR="007E529A" w:rsidRDefault="005841B6" w:rsidP="007E529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As </w:t>
                      </w:r>
                      <w:r w:rsidR="004B22E6">
                        <w:rPr>
                          <w:rFonts w:ascii="Comic Sans MS" w:hAnsi="Comic Sans MS"/>
                          <w:sz w:val="24"/>
                        </w:rPr>
                        <w:t xml:space="preserve">Artists </w:t>
                      </w:r>
                      <w:r w:rsidR="007E529A">
                        <w:rPr>
                          <w:rFonts w:ascii="Comic Sans MS" w:hAnsi="Comic Sans MS"/>
                          <w:sz w:val="24"/>
                        </w:rPr>
                        <w:t>we will…</w:t>
                      </w:r>
                    </w:p>
                    <w:p w14:paraId="308C39CB" w14:textId="752E4340" w:rsidR="005C6276" w:rsidRPr="005C6276" w:rsidRDefault="00351557" w:rsidP="007E529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Explore topic related artists to </w:t>
                      </w:r>
                      <w:r w:rsidR="00186A4A">
                        <w:rPr>
                          <w:rFonts w:ascii="Comic Sans MS" w:hAnsi="Comic Sans MS"/>
                          <w:sz w:val="20"/>
                        </w:rPr>
                        <w:t xml:space="preserve">identify different </w:t>
                      </w:r>
                      <w:r w:rsidR="005C6276">
                        <w:rPr>
                          <w:rFonts w:ascii="Comic Sans MS" w:hAnsi="Comic Sans MS"/>
                          <w:sz w:val="20"/>
                        </w:rPr>
                        <w:t xml:space="preserve">techniques including creating </w:t>
                      </w:r>
                      <w:r w:rsidR="00CC44F8">
                        <w:rPr>
                          <w:rFonts w:ascii="Comic Sans MS" w:hAnsi="Comic Sans MS"/>
                          <w:sz w:val="20"/>
                        </w:rPr>
                        <w:t>individual</w:t>
                      </w:r>
                      <w:r w:rsidR="001D7AB4">
                        <w:rPr>
                          <w:rFonts w:ascii="Comic Sans MS" w:hAnsi="Comic Sans MS"/>
                          <w:sz w:val="20"/>
                        </w:rPr>
                        <w:t xml:space="preserve">, and group collages, and exploring </w:t>
                      </w:r>
                      <w:r w:rsidR="00EC470A">
                        <w:rPr>
                          <w:rFonts w:ascii="Comic Sans MS" w:hAnsi="Comic Sans MS"/>
                          <w:sz w:val="20"/>
                        </w:rPr>
                        <w:t>a range</w:t>
                      </w:r>
                      <w:r w:rsidR="001D7AB4">
                        <w:rPr>
                          <w:rFonts w:ascii="Comic Sans MS" w:hAnsi="Comic Sans MS"/>
                          <w:sz w:val="20"/>
                        </w:rPr>
                        <w:t xml:space="preserve"> of materials and textures </w:t>
                      </w:r>
                      <w:proofErr w:type="spellStart"/>
                      <w:r w:rsidR="00442DDD">
                        <w:rPr>
                          <w:rFonts w:ascii="Comic Sans MS" w:hAnsi="Comic Sans MS"/>
                          <w:sz w:val="20"/>
                        </w:rPr>
                        <w:t>we</w:t>
                      </w:r>
                      <w:r w:rsidR="001D7AB4">
                        <w:rPr>
                          <w:rFonts w:ascii="Comic Sans MS" w:hAnsi="Comic Sans MS"/>
                          <w:sz w:val="20"/>
                        </w:rPr>
                        <w:t>can</w:t>
                      </w:r>
                      <w:proofErr w:type="spellEnd"/>
                      <w:r w:rsidR="001D7AB4">
                        <w:rPr>
                          <w:rFonts w:ascii="Comic Sans MS" w:hAnsi="Comic Sans MS"/>
                          <w:sz w:val="20"/>
                        </w:rPr>
                        <w:t xml:space="preserve"> use.</w:t>
                      </w:r>
                      <w:r w:rsidR="0070578A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24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DA9F50" wp14:editId="03F97836">
                <wp:simplePos x="0" y="0"/>
                <wp:positionH relativeFrom="margin">
                  <wp:posOffset>4098290</wp:posOffset>
                </wp:positionH>
                <wp:positionV relativeFrom="margin">
                  <wp:posOffset>5420360</wp:posOffset>
                </wp:positionV>
                <wp:extent cx="2616835" cy="1552575"/>
                <wp:effectExtent l="0" t="0" r="1206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D673A" w14:textId="0F79C6E0" w:rsidR="00674A6E" w:rsidRDefault="001F76EA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As </w:t>
                            </w:r>
                            <w:r w:rsidR="004B22E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Computer technicians </w:t>
                            </w:r>
                            <w:r w:rsidR="007E529A">
                              <w:rPr>
                                <w:rFonts w:ascii="Comic Sans MS" w:hAnsi="Comic Sans MS"/>
                                <w:sz w:val="24"/>
                              </w:rPr>
                              <w:t>we will…</w:t>
                            </w:r>
                          </w:p>
                          <w:p w14:paraId="77E59BEF" w14:textId="2973810C" w:rsidR="002952AD" w:rsidRPr="00C714BD" w:rsidRDefault="008F21BB" w:rsidP="00674A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Share our knowledge about </w:t>
                            </w:r>
                            <w:proofErr w:type="spellStart"/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eSafety</w:t>
                            </w:r>
                            <w:proofErr w:type="spellEnd"/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C2A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C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about programming and </w:t>
                            </w:r>
                            <w:r w:rsidR="003E24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implement </w:t>
                            </w:r>
                            <w:proofErr w:type="spellStart"/>
                            <w:r w:rsidR="003E24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programes</w:t>
                            </w:r>
                            <w:proofErr w:type="spellEnd"/>
                            <w:r w:rsidR="003E24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digital devices. W</w:t>
                            </w:r>
                            <w:r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 will </w:t>
                            </w:r>
                            <w:r w:rsidR="00C714BD"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5C6276" w:rsidRP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earn how to use computers and iPads to support the learning of our Big Question</w:t>
                            </w:r>
                            <w:r w:rsidR="00C71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9F50" id="Text Box 8" o:spid="_x0000_s1029" type="#_x0000_t202" style="position:absolute;margin-left:322.7pt;margin-top:426.8pt;width:206.05pt;height:12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" strokecolor="#7030a0" strokeweight="1.5pt">
                <v:textbox>
                  <w:txbxContent>
                    <w:p w14:paraId="265D673A" w14:textId="0F79C6E0" w:rsidR="00674A6E" w:rsidRDefault="001F76EA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As </w:t>
                      </w:r>
                      <w:r w:rsidR="004B22E6">
                        <w:rPr>
                          <w:rFonts w:ascii="Comic Sans MS" w:hAnsi="Comic Sans MS"/>
                          <w:sz w:val="24"/>
                        </w:rPr>
                        <w:t xml:space="preserve">Computer technicians </w:t>
                      </w:r>
                      <w:r w:rsidR="007E529A">
                        <w:rPr>
                          <w:rFonts w:ascii="Comic Sans MS" w:hAnsi="Comic Sans MS"/>
                          <w:sz w:val="24"/>
                        </w:rPr>
                        <w:t>we will…</w:t>
                      </w:r>
                    </w:p>
                    <w:p w14:paraId="77E59BEF" w14:textId="2973810C" w:rsidR="002952AD" w:rsidRPr="00C714BD" w:rsidRDefault="008F21BB" w:rsidP="00674A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Share our knowledge about </w:t>
                      </w:r>
                      <w:proofErr w:type="spellStart"/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eSafety</w:t>
                      </w:r>
                      <w:proofErr w:type="spellEnd"/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DC2A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A7C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about programming and </w:t>
                      </w:r>
                      <w:r w:rsidR="003E24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implement </w:t>
                      </w:r>
                      <w:proofErr w:type="spellStart"/>
                      <w:r w:rsidR="003E241A">
                        <w:rPr>
                          <w:rFonts w:ascii="Comic Sans MS" w:hAnsi="Comic Sans MS"/>
                          <w:sz w:val="20"/>
                          <w:szCs w:val="20"/>
                        </w:rPr>
                        <w:t>programes</w:t>
                      </w:r>
                      <w:proofErr w:type="spellEnd"/>
                      <w:r w:rsidR="003E24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digital devices. W</w:t>
                      </w:r>
                      <w:r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 will </w:t>
                      </w:r>
                      <w:r w:rsidR="00C714BD"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5C6276" w:rsidRP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earn how to use computers and iPads to support the learning of our Big Question</w:t>
                      </w:r>
                      <w:r w:rsidR="00C714B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7D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E0ADF6" wp14:editId="5431B388">
                <wp:simplePos x="0" y="0"/>
                <wp:positionH relativeFrom="margin">
                  <wp:posOffset>6505575</wp:posOffset>
                </wp:positionH>
                <wp:positionV relativeFrom="paragraph">
                  <wp:posOffset>2514600</wp:posOffset>
                </wp:positionV>
                <wp:extent cx="3244850" cy="1213485"/>
                <wp:effectExtent l="0" t="0" r="12700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1F1D1" w14:textId="77777777" w:rsidR="00674A6E" w:rsidRPr="00020AF7" w:rsidRDefault="00674A6E" w:rsidP="00674A6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In Religious Education…</w:t>
                            </w:r>
                          </w:p>
                          <w:p w14:paraId="4BA6A416" w14:textId="18A3E57F" w:rsidR="00674A6E" w:rsidRDefault="009259BE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415A3">
                              <w:rPr>
                                <w:rFonts w:ascii="Comic Sans MS" w:hAnsi="Comic Sans MS"/>
                                <w:sz w:val="20"/>
                              </w:rPr>
                              <w:t>We will f</w:t>
                            </w:r>
                            <w:r w:rsidR="00674A6E" w:rsidRPr="008415A3">
                              <w:rPr>
                                <w:rFonts w:ascii="Comic Sans MS" w:hAnsi="Comic Sans MS"/>
                                <w:sz w:val="20"/>
                              </w:rPr>
                              <w:t>ollow the Leicester agreed syllabus</w:t>
                            </w:r>
                            <w:r w:rsidR="004F7D3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60AE4360" w14:textId="58E487C4" w:rsidR="00116D71" w:rsidRPr="00844F6F" w:rsidRDefault="00116D71" w:rsidP="00116D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And understand w</w:t>
                            </w:r>
                            <w:r w:rsidRPr="007745F8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2E5E8F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ich stories are special and why</w:t>
                            </w:r>
                            <w:r w:rsidR="0070578A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7745F8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A7F6A7" w14:textId="77777777" w:rsidR="00116D71" w:rsidRDefault="00116D71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ADF6" id="Text Box 7" o:spid="_x0000_s1030" type="#_x0000_t202" style="position:absolute;margin-left:512.25pt;margin-top:198pt;width:255.5pt;height:95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" strokecolor="#7030a0" strokeweight="1.5pt">
                <v:textbox>
                  <w:txbxContent>
                    <w:p w14:paraId="1E01F1D1" w14:textId="77777777" w:rsidR="00674A6E" w:rsidRPr="00020AF7" w:rsidRDefault="00674A6E" w:rsidP="00674A6E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In Religious Education…</w:t>
                      </w:r>
                    </w:p>
                    <w:p w14:paraId="4BA6A416" w14:textId="18A3E57F" w:rsidR="00674A6E" w:rsidRDefault="009259BE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8415A3">
                        <w:rPr>
                          <w:rFonts w:ascii="Comic Sans MS" w:hAnsi="Comic Sans MS"/>
                          <w:sz w:val="20"/>
                        </w:rPr>
                        <w:t>We will f</w:t>
                      </w:r>
                      <w:r w:rsidR="00674A6E" w:rsidRPr="008415A3">
                        <w:rPr>
                          <w:rFonts w:ascii="Comic Sans MS" w:hAnsi="Comic Sans MS"/>
                          <w:sz w:val="20"/>
                        </w:rPr>
                        <w:t>ollow the Leicester agreed syllabus</w:t>
                      </w:r>
                      <w:r w:rsidR="004F7D37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14:paraId="60AE4360" w14:textId="58E487C4" w:rsidR="00116D71" w:rsidRPr="00844F6F" w:rsidRDefault="00116D71" w:rsidP="00116D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And understand w</w:t>
                      </w:r>
                      <w:r w:rsidRPr="007745F8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2E5E8F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ich stories are special and why</w:t>
                      </w:r>
                      <w:r w:rsidR="0070578A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7745F8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A7F6A7" w14:textId="77777777" w:rsidR="00116D71" w:rsidRDefault="00116D71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A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E0076E" wp14:editId="162BA876">
                <wp:simplePos x="0" y="0"/>
                <wp:positionH relativeFrom="margin">
                  <wp:posOffset>5964555</wp:posOffset>
                </wp:positionH>
                <wp:positionV relativeFrom="paragraph">
                  <wp:posOffset>1017905</wp:posOffset>
                </wp:positionV>
                <wp:extent cx="3783330" cy="1236980"/>
                <wp:effectExtent l="0" t="0" r="26670" b="203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D0DF" w14:textId="4F7AFF1E" w:rsidR="00674A6E" w:rsidRDefault="00674A6E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Sticky words for this half term:</w:t>
                            </w:r>
                          </w:p>
                          <w:p w14:paraId="3C9A09AD" w14:textId="3DC76F17" w:rsidR="004B22E6" w:rsidRPr="00020AF7" w:rsidRDefault="0056697F" w:rsidP="00674A6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</w:rPr>
                              <w:t xml:space="preserve">Alien, Space, Earth,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</w:rPr>
                              <w:t>Planet,Live</w:t>
                            </w:r>
                            <w:proofErr w:type="spellEnd"/>
                            <w:proofErr w:type="gramEnd"/>
                            <w:r w:rsidR="00933978">
                              <w:rPr>
                                <w:rFonts w:ascii="Comic Sans MS" w:hAnsi="Comic Sans MS" w:cstheme="minorHAnsi"/>
                                <w:b/>
                                <w:sz w:val="24"/>
                              </w:rPr>
                              <w:t>, Material, House, Garden.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076E" id="Text Box 5" o:spid="_x0000_s1031" type="#_x0000_t202" style="position:absolute;margin-left:469.65pt;margin-top:80.15pt;width:297.9pt;height:9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" strokecolor="#7030a0" strokeweight="1.5pt">
                <v:textbox>
                  <w:txbxContent>
                    <w:p w14:paraId="2CDFD0DF" w14:textId="4F7AFF1E" w:rsidR="00674A6E" w:rsidRDefault="00674A6E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Sticky words for this half term:</w:t>
                      </w:r>
                    </w:p>
                    <w:p w14:paraId="3C9A09AD" w14:textId="3DC76F17" w:rsidR="004B22E6" w:rsidRPr="00020AF7" w:rsidRDefault="0056697F" w:rsidP="00674A6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</w:rPr>
                        <w:t xml:space="preserve">Alien, Space, Earth,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theme="minorHAnsi"/>
                          <w:b/>
                          <w:sz w:val="24"/>
                        </w:rPr>
                        <w:t>Planet,Live</w:t>
                      </w:r>
                      <w:proofErr w:type="spellEnd"/>
                      <w:proofErr w:type="gramEnd"/>
                      <w:r w:rsidR="00933978">
                        <w:rPr>
                          <w:rFonts w:ascii="Comic Sans MS" w:hAnsi="Comic Sans MS" w:cstheme="minorHAnsi"/>
                          <w:b/>
                          <w:sz w:val="24"/>
                        </w:rPr>
                        <w:t>, Material, House, Garden.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F91F59" wp14:editId="45A325DE">
                <wp:simplePos x="0" y="0"/>
                <wp:positionH relativeFrom="margin">
                  <wp:align>right</wp:align>
                </wp:positionH>
                <wp:positionV relativeFrom="paragraph">
                  <wp:posOffset>3907214</wp:posOffset>
                </wp:positionV>
                <wp:extent cx="2663825" cy="1181100"/>
                <wp:effectExtent l="0" t="0" r="2222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C748" w14:textId="77777777" w:rsidR="00674A6E" w:rsidRPr="00020AF7" w:rsidRDefault="00674A6E" w:rsidP="00674A6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In PSHE…</w:t>
                            </w:r>
                          </w:p>
                          <w:p w14:paraId="06EF0507" w14:textId="753F72F3" w:rsidR="00674A6E" w:rsidRPr="005C6276" w:rsidRDefault="00A76574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C6276">
                              <w:rPr>
                                <w:rFonts w:ascii="Comic Sans MS" w:hAnsi="Comic Sans MS"/>
                                <w:sz w:val="20"/>
                              </w:rPr>
                              <w:t>We will</w:t>
                            </w:r>
                            <w:r w:rsidR="009259BE" w:rsidRPr="005C627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be </w:t>
                            </w:r>
                            <w:r w:rsidR="00E64CD8" w:rsidRPr="005C627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following the Jigsaw curriculum and </w:t>
                            </w:r>
                            <w:r w:rsidR="005C6276" w:rsidRPr="005C6276">
                              <w:rPr>
                                <w:rFonts w:ascii="Comic Sans MS" w:hAnsi="Comic Sans MS"/>
                                <w:sz w:val="20"/>
                              </w:rPr>
                              <w:t>understanding</w:t>
                            </w:r>
                            <w:r w:rsidR="0081356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about being me in my world</w:t>
                            </w:r>
                            <w:r w:rsidR="005C6276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1F59" id="Text Box 6" o:spid="_x0000_s1032" type="#_x0000_t202" style="position:absolute;margin-left:158.55pt;margin-top:307.65pt;width:209.75pt;height:9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" strokecolor="#7030a0" strokeweight="1.5pt">
                <v:textbox>
                  <w:txbxContent>
                    <w:p w14:paraId="7BC9C748" w14:textId="77777777" w:rsidR="00674A6E" w:rsidRPr="00020AF7" w:rsidRDefault="00674A6E" w:rsidP="00674A6E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In PSHE…</w:t>
                      </w:r>
                    </w:p>
                    <w:p w14:paraId="06EF0507" w14:textId="753F72F3" w:rsidR="00674A6E" w:rsidRPr="005C6276" w:rsidRDefault="00A76574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5C6276">
                        <w:rPr>
                          <w:rFonts w:ascii="Comic Sans MS" w:hAnsi="Comic Sans MS"/>
                          <w:sz w:val="20"/>
                        </w:rPr>
                        <w:t>We will</w:t>
                      </w:r>
                      <w:r w:rsidR="009259BE" w:rsidRPr="005C6276">
                        <w:rPr>
                          <w:rFonts w:ascii="Comic Sans MS" w:hAnsi="Comic Sans MS"/>
                          <w:sz w:val="20"/>
                        </w:rPr>
                        <w:t xml:space="preserve"> be </w:t>
                      </w:r>
                      <w:r w:rsidR="00E64CD8" w:rsidRPr="005C6276">
                        <w:rPr>
                          <w:rFonts w:ascii="Comic Sans MS" w:hAnsi="Comic Sans MS"/>
                          <w:sz w:val="20"/>
                        </w:rPr>
                        <w:t xml:space="preserve">following the Jigsaw curriculum and </w:t>
                      </w:r>
                      <w:r w:rsidR="005C6276" w:rsidRPr="005C6276">
                        <w:rPr>
                          <w:rFonts w:ascii="Comic Sans MS" w:hAnsi="Comic Sans MS"/>
                          <w:sz w:val="20"/>
                        </w:rPr>
                        <w:t>understanding</w:t>
                      </w:r>
                      <w:r w:rsidR="00813566">
                        <w:rPr>
                          <w:rFonts w:ascii="Comic Sans MS" w:hAnsi="Comic Sans MS"/>
                          <w:sz w:val="20"/>
                        </w:rPr>
                        <w:t xml:space="preserve"> about being me in my world</w:t>
                      </w:r>
                      <w:r w:rsidR="005C6276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853852" wp14:editId="47DF50BB">
                <wp:simplePos x="0" y="0"/>
                <wp:positionH relativeFrom="margin">
                  <wp:align>center</wp:align>
                </wp:positionH>
                <wp:positionV relativeFrom="paragraph">
                  <wp:posOffset>4044315</wp:posOffset>
                </wp:positionV>
                <wp:extent cx="2632710" cy="1276985"/>
                <wp:effectExtent l="0" t="0" r="15240" b="1841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9C9C" w14:textId="1DA0190B" w:rsidR="007E529A" w:rsidRPr="00020AF7" w:rsidRDefault="001F76EA" w:rsidP="007E52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As Musicians we can/</w:t>
                            </w:r>
                            <w:r w:rsidR="007E529A" w:rsidRPr="00020AF7">
                              <w:rPr>
                                <w:rFonts w:ascii="Comic Sans MS" w:hAnsi="Comic Sans MS"/>
                                <w:b/>
                              </w:rPr>
                              <w:t>we will…</w:t>
                            </w:r>
                          </w:p>
                          <w:p w14:paraId="21ED6A47" w14:textId="687D6BDF" w:rsidR="00276F9E" w:rsidRPr="00276F9E" w:rsidRDefault="00276F9E" w:rsidP="007E529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Explore </w:t>
                            </w:r>
                            <w:r w:rsidR="00876A3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and make different sounds using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musical instruments</w:t>
                            </w:r>
                            <w:r w:rsidR="00876A3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We will identify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perform </w:t>
                            </w:r>
                            <w:r w:rsidR="00876A3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different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rhythmic patterns </w:t>
                            </w:r>
                            <w:r w:rsidR="004A4D7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by learning about tempo </w:t>
                            </w:r>
                            <w:r w:rsidR="009F5BD4">
                              <w:rPr>
                                <w:rFonts w:ascii="Comic Sans MS" w:hAnsi="Comic Sans MS"/>
                                <w:sz w:val="20"/>
                              </w:rPr>
                              <w:t>– fast, slow etc…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852" id="Text Box 11" o:spid="_x0000_s1033" type="#_x0000_t202" style="position:absolute;margin-left:0;margin-top:318.45pt;width:207.3pt;height:100.5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" strokecolor="#7030a0" strokeweight="1.5pt">
                <v:textbox>
                  <w:txbxContent>
                    <w:p w14:paraId="71B59C9C" w14:textId="1DA0190B" w:rsidR="007E529A" w:rsidRPr="00020AF7" w:rsidRDefault="001F76EA" w:rsidP="007E52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As Musicians we can/</w:t>
                      </w:r>
                      <w:r w:rsidR="007E529A" w:rsidRPr="00020AF7">
                        <w:rPr>
                          <w:rFonts w:ascii="Comic Sans MS" w:hAnsi="Comic Sans MS"/>
                          <w:b/>
                        </w:rPr>
                        <w:t>we will…</w:t>
                      </w:r>
                    </w:p>
                    <w:p w14:paraId="21ED6A47" w14:textId="687D6BDF" w:rsidR="00276F9E" w:rsidRPr="00276F9E" w:rsidRDefault="00276F9E" w:rsidP="007E529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Explore </w:t>
                      </w:r>
                      <w:r w:rsidR="00876A3B">
                        <w:rPr>
                          <w:rFonts w:ascii="Comic Sans MS" w:hAnsi="Comic Sans MS"/>
                          <w:sz w:val="20"/>
                        </w:rPr>
                        <w:t xml:space="preserve">and make different sounds using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musical instruments</w:t>
                      </w:r>
                      <w:r w:rsidR="00876A3B">
                        <w:rPr>
                          <w:rFonts w:ascii="Comic Sans MS" w:hAnsi="Comic Sans MS"/>
                          <w:sz w:val="20"/>
                        </w:rPr>
                        <w:t xml:space="preserve">. We will identify and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perform </w:t>
                      </w:r>
                      <w:r w:rsidR="00876A3B">
                        <w:rPr>
                          <w:rFonts w:ascii="Comic Sans MS" w:hAnsi="Comic Sans MS"/>
                          <w:sz w:val="20"/>
                        </w:rPr>
                        <w:t xml:space="preserve">different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rhythmic patterns </w:t>
                      </w:r>
                      <w:r w:rsidR="004A4D7E">
                        <w:rPr>
                          <w:rFonts w:ascii="Comic Sans MS" w:hAnsi="Comic Sans MS"/>
                          <w:sz w:val="20"/>
                        </w:rPr>
                        <w:t xml:space="preserve">by learning about tempo </w:t>
                      </w:r>
                      <w:r w:rsidR="009F5BD4">
                        <w:rPr>
                          <w:rFonts w:ascii="Comic Sans MS" w:hAnsi="Comic Sans MS"/>
                          <w:sz w:val="20"/>
                        </w:rPr>
                        <w:t>– fast, slow etc…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2A6402" wp14:editId="188885E5">
                <wp:simplePos x="0" y="0"/>
                <wp:positionH relativeFrom="margin">
                  <wp:align>center</wp:align>
                </wp:positionH>
                <wp:positionV relativeFrom="paragraph">
                  <wp:posOffset>2628590</wp:posOffset>
                </wp:positionV>
                <wp:extent cx="2632710" cy="1276985"/>
                <wp:effectExtent l="0" t="0" r="15240" b="184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9C87" w14:textId="536FE153" w:rsidR="008D7D9B" w:rsidRPr="00020AF7" w:rsidRDefault="007E529A" w:rsidP="007E529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>As Athletes we can/ we will…</w:t>
                            </w:r>
                          </w:p>
                          <w:p w14:paraId="7386DAC7" w14:textId="2EC8217C" w:rsidR="00077B24" w:rsidRPr="0070578A" w:rsidRDefault="0048647D" w:rsidP="0070578A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and develop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different movements</w:t>
                            </w:r>
                            <w:r w:rsidR="0070578A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We will follow instructions within </w:t>
                            </w:r>
                            <w:proofErr w:type="gramStart"/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team based</w:t>
                            </w:r>
                            <w:proofErr w:type="gramEnd"/>
                            <w:r w:rsidR="00DE682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activities and </w:t>
                            </w:r>
                            <w:r w:rsidR="0081356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work co-operatively with our peers. </w:t>
                            </w:r>
                          </w:p>
                          <w:p w14:paraId="5A9919E4" w14:textId="77777777" w:rsidR="007E529A" w:rsidRPr="00276F9E" w:rsidRDefault="007E529A" w:rsidP="00276F9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6402" id="Text Box 10" o:spid="_x0000_s1034" type="#_x0000_t202" style="position:absolute;margin-left:0;margin-top:207pt;width:207.3pt;height:100.5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" strokecolor="#7030a0" strokeweight="1.5pt">
                <v:textbox>
                  <w:txbxContent>
                    <w:p w14:paraId="0FFF9C87" w14:textId="536FE153" w:rsidR="008D7D9B" w:rsidRPr="00020AF7" w:rsidRDefault="007E529A" w:rsidP="007E529A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>As Athletes we can/ we will…</w:t>
                      </w:r>
                    </w:p>
                    <w:p w14:paraId="7386DAC7" w14:textId="2EC8217C" w:rsidR="00077B24" w:rsidRPr="0070578A" w:rsidRDefault="0048647D" w:rsidP="0070578A">
                      <w:pPr>
                        <w:pStyle w:val="Defaul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Explore </w:t>
                      </w:r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 xml:space="preserve">and develop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different movements</w:t>
                      </w:r>
                      <w:r w:rsidR="0070578A">
                        <w:rPr>
                          <w:rFonts w:cs="Times New Roman"/>
                          <w:sz w:val="20"/>
                          <w:szCs w:val="20"/>
                        </w:rPr>
                        <w:t>.</w:t>
                      </w:r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 xml:space="preserve"> We will follow instructions within </w:t>
                      </w:r>
                      <w:proofErr w:type="gramStart"/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>team based</w:t>
                      </w:r>
                      <w:proofErr w:type="gramEnd"/>
                      <w:r w:rsidR="00DE682C">
                        <w:rPr>
                          <w:rFonts w:cs="Times New Roman"/>
                          <w:sz w:val="20"/>
                          <w:szCs w:val="20"/>
                        </w:rPr>
                        <w:t xml:space="preserve"> activities and </w:t>
                      </w:r>
                      <w:r w:rsidR="00813566">
                        <w:rPr>
                          <w:rFonts w:cs="Times New Roman"/>
                          <w:sz w:val="20"/>
                          <w:szCs w:val="20"/>
                        </w:rPr>
                        <w:t xml:space="preserve">work co-operatively with our peers. </w:t>
                      </w:r>
                    </w:p>
                    <w:p w14:paraId="5A9919E4" w14:textId="77777777" w:rsidR="007E529A" w:rsidRPr="00276F9E" w:rsidRDefault="007E529A" w:rsidP="00276F9E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5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EF94C9" wp14:editId="004801EC">
                <wp:simplePos x="0" y="0"/>
                <wp:positionH relativeFrom="margin">
                  <wp:posOffset>3072765</wp:posOffset>
                </wp:positionH>
                <wp:positionV relativeFrom="paragraph">
                  <wp:posOffset>988695</wp:posOffset>
                </wp:positionV>
                <wp:extent cx="2632710" cy="1562735"/>
                <wp:effectExtent l="0" t="0" r="15240" b="184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9A93" w14:textId="3D5F3F2E" w:rsidR="00020AF7" w:rsidRPr="00020AF7" w:rsidRDefault="0031306B" w:rsidP="00020AF7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As Geographers </w:t>
                            </w:r>
                            <w:r w:rsidR="00EE424D"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and </w:t>
                            </w:r>
                            <w:proofErr w:type="gramStart"/>
                            <w:r w:rsidR="00EE424D" w:rsidRPr="00020AF7">
                              <w:rPr>
                                <w:rFonts w:ascii="Comic Sans MS" w:hAnsi="Comic Sans MS"/>
                                <w:b/>
                              </w:rPr>
                              <w:t>historians</w:t>
                            </w:r>
                            <w:proofErr w:type="gramEnd"/>
                            <w:r w:rsidR="00EE424D" w:rsidRPr="00020AF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7E529A" w:rsidRPr="00020AF7">
                              <w:rPr>
                                <w:rFonts w:ascii="Comic Sans MS" w:hAnsi="Comic Sans MS"/>
                                <w:b/>
                              </w:rPr>
                              <w:t>we will…</w:t>
                            </w:r>
                          </w:p>
                          <w:p w14:paraId="0A078B60" w14:textId="6D892B7C" w:rsidR="00020AF7" w:rsidRPr="00046A3A" w:rsidRDefault="00E970F2" w:rsidP="00020AF7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Look at life on planet earth, and what the A</w:t>
                            </w:r>
                            <w:r w:rsidR="00D703DE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liens would find if they came here. </w:t>
                            </w:r>
                            <w:r w:rsidR="001D3DD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We will </w:t>
                            </w:r>
                            <w:r w:rsidR="005636BF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look </w:t>
                            </w:r>
                            <w:proofErr w:type="gramStart"/>
                            <w:r w:rsidR="005636BF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at </w:t>
                            </w:r>
                            <w:r w:rsidR="001D3DD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the</w:t>
                            </w:r>
                            <w:proofErr w:type="gramEnd"/>
                            <w:r w:rsidR="001D3DD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different </w:t>
                            </w:r>
                            <w:r w:rsidR="005636BF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climates </w:t>
                            </w:r>
                            <w:r w:rsidR="001D3DD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of the world</w:t>
                            </w:r>
                            <w:r w:rsidR="005636BF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and compare them to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94C9" id="Text Box 9" o:spid="_x0000_s1035" type="#_x0000_t202" style="position:absolute;margin-left:241.95pt;margin-top:77.85pt;width:207.3pt;height:123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" strokecolor="#7030a0" strokeweight="1.5pt">
                <v:textbox>
                  <w:txbxContent>
                    <w:p w14:paraId="25659A93" w14:textId="3D5F3F2E" w:rsidR="00020AF7" w:rsidRPr="00020AF7" w:rsidRDefault="0031306B" w:rsidP="00020AF7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020AF7">
                        <w:rPr>
                          <w:rFonts w:ascii="Comic Sans MS" w:hAnsi="Comic Sans MS"/>
                          <w:b/>
                        </w:rPr>
                        <w:t xml:space="preserve">As Geographers </w:t>
                      </w:r>
                      <w:r w:rsidR="00EE424D" w:rsidRPr="00020AF7">
                        <w:rPr>
                          <w:rFonts w:ascii="Comic Sans MS" w:hAnsi="Comic Sans MS"/>
                          <w:b/>
                        </w:rPr>
                        <w:t xml:space="preserve">and </w:t>
                      </w:r>
                      <w:proofErr w:type="gramStart"/>
                      <w:r w:rsidR="00EE424D" w:rsidRPr="00020AF7">
                        <w:rPr>
                          <w:rFonts w:ascii="Comic Sans MS" w:hAnsi="Comic Sans MS"/>
                          <w:b/>
                        </w:rPr>
                        <w:t>historians</w:t>
                      </w:r>
                      <w:proofErr w:type="gramEnd"/>
                      <w:r w:rsidR="00EE424D" w:rsidRPr="00020AF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7E529A" w:rsidRPr="00020AF7">
                        <w:rPr>
                          <w:rFonts w:ascii="Comic Sans MS" w:hAnsi="Comic Sans MS"/>
                          <w:b/>
                        </w:rPr>
                        <w:t>we will…</w:t>
                      </w:r>
                    </w:p>
                    <w:p w14:paraId="0A078B60" w14:textId="6D892B7C" w:rsidR="00020AF7" w:rsidRPr="00046A3A" w:rsidRDefault="00E970F2" w:rsidP="00020AF7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Look at life on planet earth, and what the A</w:t>
                      </w:r>
                      <w:r w:rsidR="00D703DE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liens would find if they came here. </w:t>
                      </w:r>
                      <w:r w:rsidR="001D3DD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We will </w:t>
                      </w:r>
                      <w:r w:rsidR="005636BF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look </w:t>
                      </w:r>
                      <w:proofErr w:type="gramStart"/>
                      <w:r w:rsidR="005636BF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at </w:t>
                      </w:r>
                      <w:r w:rsidR="001D3DD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the</w:t>
                      </w:r>
                      <w:proofErr w:type="gramEnd"/>
                      <w:r w:rsidR="001D3DD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different </w:t>
                      </w:r>
                      <w:r w:rsidR="005636BF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climates </w:t>
                      </w:r>
                      <w:r w:rsidR="001D3DD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of the world</w:t>
                      </w:r>
                      <w:r w:rsidR="005636BF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and compare them to Space.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E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F794C8" wp14:editId="567C0C5E">
                <wp:simplePos x="0" y="0"/>
                <wp:positionH relativeFrom="margin">
                  <wp:posOffset>-137662</wp:posOffset>
                </wp:positionH>
                <wp:positionV relativeFrom="margin">
                  <wp:posOffset>5532134</wp:posOffset>
                </wp:positionV>
                <wp:extent cx="3984625" cy="1457325"/>
                <wp:effectExtent l="0" t="0" r="158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A9F0" w14:textId="029D5321" w:rsidR="00674A6E" w:rsidRDefault="007E529A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As Scientists</w:t>
                            </w:r>
                            <w:r w:rsidR="00EE424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674A6E">
                              <w:rPr>
                                <w:rFonts w:ascii="Comic Sans MS" w:hAnsi="Comic Sans MS"/>
                                <w:sz w:val="24"/>
                              </w:rPr>
                              <w:t>we will…</w:t>
                            </w:r>
                          </w:p>
                          <w:p w14:paraId="44CB10BB" w14:textId="2110203D" w:rsidR="008D5309" w:rsidRPr="00414F56" w:rsidRDefault="00323457" w:rsidP="008D530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</w:t>
                            </w:r>
                            <w:r w:rsidR="000A66EF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tify and label a variety of materials. </w:t>
                            </w:r>
                            <w:r w:rsidR="008D5309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B58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look at the different materials and the suitab</w:t>
                            </w:r>
                            <w:r w:rsidR="000D781C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ility for what they are being used for.  We will conduct a fair experiment to </w:t>
                            </w:r>
                            <w:proofErr w:type="spellStart"/>
                            <w:r w:rsidR="000D781C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idend</w:t>
                            </w:r>
                            <w:r w:rsidR="004E6DCF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ify</w:t>
                            </w:r>
                            <w:proofErr w:type="spellEnd"/>
                            <w:r w:rsidR="004E6DCF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suitabi</w:t>
                            </w:r>
                            <w:r w:rsidR="00414F56" w:rsidRPr="00414F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lity of materials we could use to build a house.</w:t>
                            </w:r>
                          </w:p>
                          <w:p w14:paraId="08A87EEC" w14:textId="303DE60E" w:rsidR="008D5309" w:rsidRPr="008D5309" w:rsidRDefault="008D5309" w:rsidP="00674A6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94C8" id="Text Box 4" o:spid="_x0000_s1036" type="#_x0000_t202" style="position:absolute;margin-left:-10.85pt;margin-top:435.6pt;width:313.75pt;height:11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" strokecolor="#7030a0" strokeweight="1.5pt">
                <v:textbox>
                  <w:txbxContent>
                    <w:p w14:paraId="7930A9F0" w14:textId="029D5321" w:rsidR="00674A6E" w:rsidRDefault="007E529A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As Scientists</w:t>
                      </w:r>
                      <w:r w:rsidR="00EE424D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674A6E">
                        <w:rPr>
                          <w:rFonts w:ascii="Comic Sans MS" w:hAnsi="Comic Sans MS"/>
                          <w:sz w:val="24"/>
                        </w:rPr>
                        <w:t>we will…</w:t>
                      </w:r>
                    </w:p>
                    <w:p w14:paraId="44CB10BB" w14:textId="2110203D" w:rsidR="008D5309" w:rsidRPr="00414F56" w:rsidRDefault="00323457" w:rsidP="008D530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>Iden</w:t>
                      </w:r>
                      <w:r w:rsidR="000A66EF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tify and label a variety of materials. </w:t>
                      </w:r>
                      <w:r w:rsidR="008D5309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C7B58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look at the different materials and the suitab</w:t>
                      </w:r>
                      <w:r w:rsidR="000D781C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ility for what they are being used for.  We will conduct a fair experiment to </w:t>
                      </w:r>
                      <w:proofErr w:type="spellStart"/>
                      <w:r w:rsidR="000D781C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>idend</w:t>
                      </w:r>
                      <w:r w:rsidR="004E6DCF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>ify</w:t>
                      </w:r>
                      <w:proofErr w:type="spellEnd"/>
                      <w:r w:rsidR="004E6DCF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suitabi</w:t>
                      </w:r>
                      <w:r w:rsidR="00414F56" w:rsidRPr="00414F56">
                        <w:rPr>
                          <w:rFonts w:ascii="Comic Sans MS" w:hAnsi="Comic Sans MS"/>
                          <w:sz w:val="20"/>
                          <w:szCs w:val="20"/>
                        </w:rPr>
                        <w:t>lity of materials we could use to build a house.</w:t>
                      </w:r>
                    </w:p>
                    <w:p w14:paraId="08A87EEC" w14:textId="303DE60E" w:rsidR="008D5309" w:rsidRPr="008D5309" w:rsidRDefault="008D5309" w:rsidP="00674A6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47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1EE0A" wp14:editId="545BE040">
                <wp:simplePos x="0" y="0"/>
                <wp:positionH relativeFrom="margin">
                  <wp:posOffset>-114300</wp:posOffset>
                </wp:positionH>
                <wp:positionV relativeFrom="paragraph">
                  <wp:posOffset>19050</wp:posOffset>
                </wp:positionV>
                <wp:extent cx="2663825" cy="1704975"/>
                <wp:effectExtent l="19050" t="19050" r="2222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704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518E" w14:textId="77777777" w:rsidR="00674A6E" w:rsidRP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 xml:space="preserve">Dear Parents and Carers </w:t>
                            </w:r>
                          </w:p>
                          <w:p w14:paraId="0EB3AAD3" w14:textId="15834BCD" w:rsidR="00674A6E" w:rsidRP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>We hope you</w:t>
                            </w:r>
                            <w:r w:rsidR="00663187">
                              <w:rPr>
                                <w:sz w:val="20"/>
                                <w:szCs w:val="20"/>
                              </w:rPr>
                              <w:t xml:space="preserve"> are all well and </w:t>
                            </w:r>
                            <w:r w:rsidR="00462E35">
                              <w:rPr>
                                <w:sz w:val="20"/>
                                <w:szCs w:val="20"/>
                              </w:rPr>
                              <w:t>have managed to enjoy the summer break</w:t>
                            </w:r>
                            <w:r w:rsidR="002202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62E35">
                              <w:rPr>
                                <w:sz w:val="20"/>
                                <w:szCs w:val="20"/>
                              </w:rPr>
                              <w:t xml:space="preserve"> We are so excited to welcome you back!</w:t>
                            </w:r>
                            <w:r w:rsidR="002202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19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8D5DC3" w14:textId="4392871C" w:rsid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>Here is our curriculum map for our topic le</w:t>
                            </w:r>
                            <w:r w:rsidR="0097470D">
                              <w:rPr>
                                <w:sz w:val="20"/>
                                <w:szCs w:val="20"/>
                              </w:rPr>
                              <w:t xml:space="preserve">ading up to the end of </w:t>
                            </w:r>
                            <w:r w:rsidR="00D7005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62E35">
                              <w:rPr>
                                <w:sz w:val="20"/>
                                <w:szCs w:val="20"/>
                              </w:rPr>
                              <w:t xml:space="preserve">autumn </w:t>
                            </w:r>
                            <w:r w:rsidR="00116D71">
                              <w:rPr>
                                <w:sz w:val="20"/>
                                <w:szCs w:val="20"/>
                              </w:rPr>
                              <w:t xml:space="preserve">half </w:t>
                            </w:r>
                            <w:r w:rsidR="0097470D">
                              <w:rPr>
                                <w:sz w:val="20"/>
                                <w:szCs w:val="20"/>
                              </w:rPr>
                              <w:t xml:space="preserve">term. </w:t>
                            </w:r>
                            <w:r w:rsidRPr="00674A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52BC5C" w14:textId="77777777" w:rsidR="00674A6E" w:rsidRPr="00674A6E" w:rsidRDefault="00674A6E" w:rsidP="00674A6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674A6E">
                              <w:rPr>
                                <w:sz w:val="20"/>
                                <w:szCs w:val="20"/>
                              </w:rPr>
                              <w:t xml:space="preserve">Best wishes </w:t>
                            </w:r>
                          </w:p>
                          <w:p w14:paraId="7210E9F0" w14:textId="6C57780C" w:rsidR="00674A6E" w:rsidRPr="00674A6E" w:rsidRDefault="00077B24" w:rsidP="00674A6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P</w:t>
                            </w:r>
                            <w:r w:rsidR="009339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lum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Seahorses </w:t>
                            </w:r>
                            <w:r w:rsidR="00674A6E" w:rsidRPr="00674A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EE0A" id="_x0000_s1037" type="#_x0000_t202" style="position:absolute;margin-left:-9pt;margin-top:1.5pt;width:209.7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" filled="f" strokecolor="black [3213]" strokeweight="2.25pt">
                <v:textbox>
                  <w:txbxContent>
                    <w:p w14:paraId="7246518E" w14:textId="77777777" w:rsidR="00674A6E" w:rsidRP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 xml:space="preserve">Dear Parents and Carers </w:t>
                      </w:r>
                    </w:p>
                    <w:p w14:paraId="0EB3AAD3" w14:textId="15834BCD" w:rsidR="00674A6E" w:rsidRP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>We hope you</w:t>
                      </w:r>
                      <w:r w:rsidR="00663187">
                        <w:rPr>
                          <w:sz w:val="20"/>
                          <w:szCs w:val="20"/>
                        </w:rPr>
                        <w:t xml:space="preserve"> are all well and </w:t>
                      </w:r>
                      <w:r w:rsidR="00462E35">
                        <w:rPr>
                          <w:sz w:val="20"/>
                          <w:szCs w:val="20"/>
                        </w:rPr>
                        <w:t>have managed to enjoy the summer break</w:t>
                      </w:r>
                      <w:r w:rsidR="0022028E">
                        <w:rPr>
                          <w:sz w:val="20"/>
                          <w:szCs w:val="20"/>
                        </w:rPr>
                        <w:t>.</w:t>
                      </w:r>
                      <w:r w:rsidR="00462E35">
                        <w:rPr>
                          <w:sz w:val="20"/>
                          <w:szCs w:val="20"/>
                        </w:rPr>
                        <w:t xml:space="preserve"> We are so excited to welcome you back!</w:t>
                      </w:r>
                      <w:r w:rsidR="002202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9198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8D5DC3" w14:textId="4392871C" w:rsid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>Here is our curriculum map for our topic le</w:t>
                      </w:r>
                      <w:r w:rsidR="0097470D">
                        <w:rPr>
                          <w:sz w:val="20"/>
                          <w:szCs w:val="20"/>
                        </w:rPr>
                        <w:t xml:space="preserve">ading up to the end of </w:t>
                      </w:r>
                      <w:r w:rsidR="00D7005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462E35">
                        <w:rPr>
                          <w:sz w:val="20"/>
                          <w:szCs w:val="20"/>
                        </w:rPr>
                        <w:t xml:space="preserve">autumn </w:t>
                      </w:r>
                      <w:r w:rsidR="00116D71">
                        <w:rPr>
                          <w:sz w:val="20"/>
                          <w:szCs w:val="20"/>
                        </w:rPr>
                        <w:t xml:space="preserve">half </w:t>
                      </w:r>
                      <w:r w:rsidR="0097470D">
                        <w:rPr>
                          <w:sz w:val="20"/>
                          <w:szCs w:val="20"/>
                        </w:rPr>
                        <w:t xml:space="preserve">term. </w:t>
                      </w:r>
                      <w:r w:rsidRPr="00674A6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52BC5C" w14:textId="77777777" w:rsidR="00674A6E" w:rsidRPr="00674A6E" w:rsidRDefault="00674A6E" w:rsidP="00674A6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674A6E">
                        <w:rPr>
                          <w:sz w:val="20"/>
                          <w:szCs w:val="20"/>
                        </w:rPr>
                        <w:t xml:space="preserve">Best wishes </w:t>
                      </w:r>
                    </w:p>
                    <w:p w14:paraId="7210E9F0" w14:textId="6C57780C" w:rsidR="00674A6E" w:rsidRPr="00674A6E" w:rsidRDefault="00077B24" w:rsidP="00674A6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P</w:t>
                      </w:r>
                      <w:r w:rsidR="009339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lum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Seahorses </w:t>
                      </w:r>
                      <w:r w:rsidR="00674A6E" w:rsidRPr="00674A6E">
                        <w:rPr>
                          <w:rFonts w:ascii="Comic Sans MS" w:hAnsi="Comic Sans MS"/>
                          <w:sz w:val="20"/>
                          <w:szCs w:val="20"/>
                        </w:rPr>
                        <w:t>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2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74250" wp14:editId="3CB7CD28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999605" cy="740410"/>
                <wp:effectExtent l="19050" t="19050" r="1079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CC99" w14:textId="4EAAC8EF" w:rsidR="00674A6E" w:rsidRDefault="00674A6E" w:rsidP="00674A6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74A6E">
                              <w:rPr>
                                <w:rFonts w:ascii="Comic Sans MS" w:hAnsi="Comic Sans MS"/>
                                <w:sz w:val="24"/>
                              </w:rPr>
                              <w:t>Big Question</w:t>
                            </w:r>
                            <w:r w:rsidR="005E4787">
                              <w:rPr>
                                <w:rFonts w:ascii="Comic Sans MS" w:hAnsi="Comic Sans MS"/>
                                <w:sz w:val="24"/>
                              </w:rPr>
                              <w:t>(s)</w:t>
                            </w:r>
                            <w:r w:rsidRPr="00674A6E">
                              <w:rPr>
                                <w:rFonts w:ascii="Comic Sans MS" w:hAnsi="Comic Sans MS"/>
                                <w:sz w:val="24"/>
                              </w:rPr>
                              <w:t>:</w:t>
                            </w:r>
                          </w:p>
                          <w:p w14:paraId="08EB4807" w14:textId="00787061" w:rsidR="00077B24" w:rsidRPr="00E74DA6" w:rsidRDefault="00116D71" w:rsidP="00674A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</w:t>
                            </w:r>
                            <w:r w:rsidR="00663187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at do </w:t>
                            </w:r>
                            <w:r w:rsidR="00E343A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Aliens think to Life on Planet Earth?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4250" id="_x0000_s1038" type="#_x0000_t202" style="position:absolute;margin-left:499.95pt;margin-top:2.45pt;width:551.15pt;height:5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" strokecolor="red" strokeweight="2.25pt">
                <v:textbox>
                  <w:txbxContent>
                    <w:p w14:paraId="4901CC99" w14:textId="4EAAC8EF" w:rsidR="00674A6E" w:rsidRDefault="00674A6E" w:rsidP="00674A6E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674A6E">
                        <w:rPr>
                          <w:rFonts w:ascii="Comic Sans MS" w:hAnsi="Comic Sans MS"/>
                          <w:sz w:val="24"/>
                        </w:rPr>
                        <w:t>Big Question</w:t>
                      </w:r>
                      <w:r w:rsidR="005E4787">
                        <w:rPr>
                          <w:rFonts w:ascii="Comic Sans MS" w:hAnsi="Comic Sans MS"/>
                          <w:sz w:val="24"/>
                        </w:rPr>
                        <w:t>(s)</w:t>
                      </w:r>
                      <w:r w:rsidRPr="00674A6E"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</w:p>
                    <w:p w14:paraId="08EB4807" w14:textId="00787061" w:rsidR="00077B24" w:rsidRPr="00E74DA6" w:rsidRDefault="00116D71" w:rsidP="00674A6E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Wh</w:t>
                      </w:r>
                      <w:r w:rsidR="00663187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at do </w:t>
                      </w:r>
                      <w:r w:rsidR="00E343A9">
                        <w:rPr>
                          <w:rFonts w:ascii="Comic Sans MS" w:hAnsi="Comic Sans MS"/>
                          <w:b/>
                          <w:sz w:val="28"/>
                        </w:rPr>
                        <w:t>Aliens think to Life on Planet Earth?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B0B09" w:rsidSect="00674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6E"/>
    <w:rsid w:val="0000548C"/>
    <w:rsid w:val="00020AF7"/>
    <w:rsid w:val="00026ACA"/>
    <w:rsid w:val="00027A4F"/>
    <w:rsid w:val="00046A3A"/>
    <w:rsid w:val="00077B24"/>
    <w:rsid w:val="000A66EF"/>
    <w:rsid w:val="000B2AD8"/>
    <w:rsid w:val="000D781C"/>
    <w:rsid w:val="000E2A65"/>
    <w:rsid w:val="00116D71"/>
    <w:rsid w:val="001270B4"/>
    <w:rsid w:val="001578C2"/>
    <w:rsid w:val="00176F03"/>
    <w:rsid w:val="00182D84"/>
    <w:rsid w:val="00186A4A"/>
    <w:rsid w:val="001D3DDD"/>
    <w:rsid w:val="001D7AB4"/>
    <w:rsid w:val="001F1263"/>
    <w:rsid w:val="001F76EA"/>
    <w:rsid w:val="002030BE"/>
    <w:rsid w:val="0022028E"/>
    <w:rsid w:val="00276F9E"/>
    <w:rsid w:val="002952AD"/>
    <w:rsid w:val="002B4FB6"/>
    <w:rsid w:val="002C2283"/>
    <w:rsid w:val="002D2C25"/>
    <w:rsid w:val="002E5E8F"/>
    <w:rsid w:val="003025AC"/>
    <w:rsid w:val="0031306B"/>
    <w:rsid w:val="0032077F"/>
    <w:rsid w:val="00323457"/>
    <w:rsid w:val="00351557"/>
    <w:rsid w:val="003737DD"/>
    <w:rsid w:val="003B3A88"/>
    <w:rsid w:val="003C5F82"/>
    <w:rsid w:val="003D2C45"/>
    <w:rsid w:val="003E241A"/>
    <w:rsid w:val="00404363"/>
    <w:rsid w:val="0041173A"/>
    <w:rsid w:val="00414F56"/>
    <w:rsid w:val="00442DDD"/>
    <w:rsid w:val="00462E35"/>
    <w:rsid w:val="004674A6"/>
    <w:rsid w:val="00482E74"/>
    <w:rsid w:val="0048647D"/>
    <w:rsid w:val="004A4D7E"/>
    <w:rsid w:val="004B22E6"/>
    <w:rsid w:val="004C65CA"/>
    <w:rsid w:val="004E6DCF"/>
    <w:rsid w:val="004F7D37"/>
    <w:rsid w:val="005636BF"/>
    <w:rsid w:val="0056697F"/>
    <w:rsid w:val="005678A3"/>
    <w:rsid w:val="005841B6"/>
    <w:rsid w:val="00593215"/>
    <w:rsid w:val="005A6162"/>
    <w:rsid w:val="005B6C0F"/>
    <w:rsid w:val="005C6276"/>
    <w:rsid w:val="005E4787"/>
    <w:rsid w:val="00663187"/>
    <w:rsid w:val="00674A6E"/>
    <w:rsid w:val="0068798C"/>
    <w:rsid w:val="00691988"/>
    <w:rsid w:val="006C5AEC"/>
    <w:rsid w:val="006D3885"/>
    <w:rsid w:val="0070578A"/>
    <w:rsid w:val="0072137F"/>
    <w:rsid w:val="007306A8"/>
    <w:rsid w:val="00737884"/>
    <w:rsid w:val="007C4B3A"/>
    <w:rsid w:val="007D0749"/>
    <w:rsid w:val="007E529A"/>
    <w:rsid w:val="00801A61"/>
    <w:rsid w:val="00813566"/>
    <w:rsid w:val="008415A3"/>
    <w:rsid w:val="00853E67"/>
    <w:rsid w:val="00876A3B"/>
    <w:rsid w:val="008C3ECB"/>
    <w:rsid w:val="008D5309"/>
    <w:rsid w:val="008D7D9B"/>
    <w:rsid w:val="008F21BB"/>
    <w:rsid w:val="009259BE"/>
    <w:rsid w:val="00933978"/>
    <w:rsid w:val="009709AD"/>
    <w:rsid w:val="0097470D"/>
    <w:rsid w:val="009755B0"/>
    <w:rsid w:val="00991DA6"/>
    <w:rsid w:val="009A6BE3"/>
    <w:rsid w:val="009B1B6E"/>
    <w:rsid w:val="009C3DE8"/>
    <w:rsid w:val="009E4631"/>
    <w:rsid w:val="009F5BD4"/>
    <w:rsid w:val="00A02F61"/>
    <w:rsid w:val="00A03082"/>
    <w:rsid w:val="00A35A3F"/>
    <w:rsid w:val="00A76574"/>
    <w:rsid w:val="00AA2797"/>
    <w:rsid w:val="00AA7C49"/>
    <w:rsid w:val="00AB1C53"/>
    <w:rsid w:val="00B0023C"/>
    <w:rsid w:val="00B1165B"/>
    <w:rsid w:val="00B80EC9"/>
    <w:rsid w:val="00B80ED8"/>
    <w:rsid w:val="00B94755"/>
    <w:rsid w:val="00BB0B09"/>
    <w:rsid w:val="00BC288B"/>
    <w:rsid w:val="00BC41D4"/>
    <w:rsid w:val="00C4735A"/>
    <w:rsid w:val="00C54231"/>
    <w:rsid w:val="00C714BD"/>
    <w:rsid w:val="00C95A9C"/>
    <w:rsid w:val="00CC44F8"/>
    <w:rsid w:val="00CD1D1C"/>
    <w:rsid w:val="00CE1876"/>
    <w:rsid w:val="00D108F7"/>
    <w:rsid w:val="00D15E16"/>
    <w:rsid w:val="00D23DBB"/>
    <w:rsid w:val="00D70052"/>
    <w:rsid w:val="00D703DE"/>
    <w:rsid w:val="00D84FA6"/>
    <w:rsid w:val="00DB1839"/>
    <w:rsid w:val="00DC2A9D"/>
    <w:rsid w:val="00DE682C"/>
    <w:rsid w:val="00E343A9"/>
    <w:rsid w:val="00E610C7"/>
    <w:rsid w:val="00E64CD8"/>
    <w:rsid w:val="00E74DA6"/>
    <w:rsid w:val="00E907A1"/>
    <w:rsid w:val="00E9705E"/>
    <w:rsid w:val="00E970F2"/>
    <w:rsid w:val="00EA7C4D"/>
    <w:rsid w:val="00EC470A"/>
    <w:rsid w:val="00EC7B58"/>
    <w:rsid w:val="00EE401B"/>
    <w:rsid w:val="00EE424D"/>
    <w:rsid w:val="00F40AF5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318A"/>
  <w15:chartTrackingRefBased/>
  <w15:docId w15:val="{2B559253-1AC0-4E9C-8E04-A7381E8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A6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0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PPatel</dc:creator>
  <cp:keywords/>
  <dc:description/>
  <cp:lastModifiedBy>WALTER Jessica</cp:lastModifiedBy>
  <cp:revision>2</cp:revision>
  <cp:lastPrinted>2019-10-11T13:41:00Z</cp:lastPrinted>
  <dcterms:created xsi:type="dcterms:W3CDTF">2020-08-27T09:16:00Z</dcterms:created>
  <dcterms:modified xsi:type="dcterms:W3CDTF">2020-08-27T09:16:00Z</dcterms:modified>
</cp:coreProperties>
</file>